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E2" w:rsidRDefault="007F7DE2" w:rsidP="007F7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7F7DE2" w:rsidRDefault="007F7DE2" w:rsidP="007F7DE2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7F7DE2" w:rsidRDefault="007F7DE2" w:rsidP="007F7DE2">
      <w:pPr>
        <w:jc w:val="center"/>
      </w:pPr>
      <w:r>
        <w:t>автономного дошкольного образовательного учреждения</w:t>
      </w:r>
    </w:p>
    <w:p w:rsidR="007F7DE2" w:rsidRDefault="007F7DE2" w:rsidP="007F7DE2">
      <w:pPr>
        <w:jc w:val="center"/>
      </w:pPr>
      <w:r>
        <w:t>детский сад комбинированного вида  №18 «Веселые стрижи»</w:t>
      </w:r>
    </w:p>
    <w:p w:rsidR="000925E8" w:rsidRDefault="000925E8" w:rsidP="007F7DE2">
      <w:pPr>
        <w:jc w:val="center"/>
      </w:pPr>
    </w:p>
    <w:p w:rsidR="007F7DE2" w:rsidRDefault="007F7DE2" w:rsidP="007F7DE2">
      <w:pPr>
        <w:jc w:val="center"/>
      </w:pPr>
    </w:p>
    <w:p w:rsidR="007F7DE2" w:rsidRDefault="007F7DE2" w:rsidP="007F7DE2">
      <w:pPr>
        <w:jc w:val="both"/>
      </w:pPr>
      <w:r>
        <w:t xml:space="preserve">«16» сентября 2016 г.                                                                                             г. Домодедово </w:t>
      </w:r>
    </w:p>
    <w:p w:rsidR="000925E8" w:rsidRDefault="000925E8" w:rsidP="007F7DE2">
      <w:pPr>
        <w:jc w:val="both"/>
      </w:pPr>
    </w:p>
    <w:p w:rsidR="007F7DE2" w:rsidRDefault="007F7DE2" w:rsidP="007F7DE2">
      <w:pPr>
        <w:jc w:val="both"/>
      </w:pPr>
    </w:p>
    <w:p w:rsidR="007F7DE2" w:rsidRDefault="007F7DE2" w:rsidP="007F7DE2">
      <w:pPr>
        <w:tabs>
          <w:tab w:val="left" w:pos="3780"/>
        </w:tabs>
        <w:ind w:firstLine="900"/>
        <w:jc w:val="both"/>
      </w:pPr>
      <w:r>
        <w:t>В соответствии с планом проверок на 2016 год на основании приказа №19 от 02.09.2016г. Счетной палатой городского округа Домодедово Московской области проведена проверка финансово-хозяйственной деятельности Муниципального автономного дошкольного образовательного учреждения детский сад комбинированного вида   №18 «Веселые стрижи»  за период с 01.01.2013г. по 31.12.2015г.</w:t>
      </w:r>
    </w:p>
    <w:p w:rsidR="007F7DE2" w:rsidRDefault="007F7DE2" w:rsidP="007F7DE2">
      <w:pPr>
        <w:ind w:firstLine="900"/>
      </w:pPr>
      <w:r>
        <w:t>В проверке принимал участие:</w:t>
      </w:r>
    </w:p>
    <w:p w:rsidR="007F7DE2" w:rsidRDefault="007F7DE2" w:rsidP="007F7DE2">
      <w:r>
        <w:t>-  инспектор Счетной палаты городского округа Домодедово  Якушева И.В.</w:t>
      </w:r>
    </w:p>
    <w:p w:rsidR="007F7DE2" w:rsidRDefault="007F7DE2" w:rsidP="007F7DE2">
      <w:pPr>
        <w:ind w:firstLine="900"/>
        <w:jc w:val="both"/>
      </w:pPr>
      <w:r>
        <w:t>Сроки проведения проверки с 09.09.2016г. по 16.09.2016г.</w:t>
      </w:r>
    </w:p>
    <w:p w:rsidR="007F7DE2" w:rsidRDefault="007F7DE2" w:rsidP="007F7DE2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7F7DE2" w:rsidRDefault="007F7DE2" w:rsidP="007F7DE2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7F7DE2" w:rsidRPr="008806C4" w:rsidRDefault="007F7DE2" w:rsidP="007F7DE2">
      <w:pPr>
        <w:tabs>
          <w:tab w:val="left" w:pos="3780"/>
        </w:tabs>
        <w:jc w:val="both"/>
      </w:pPr>
      <w:r w:rsidRPr="008806C4">
        <w:t>-  заведующий МАДОУ д/сад №</w:t>
      </w:r>
      <w:r w:rsidR="00F369BB" w:rsidRPr="008806C4">
        <w:t>18</w:t>
      </w:r>
      <w:r w:rsidRPr="008806C4">
        <w:t xml:space="preserve"> «</w:t>
      </w:r>
      <w:r w:rsidR="00F369BB" w:rsidRPr="008806C4">
        <w:t>Веселые стрижи</w:t>
      </w:r>
      <w:r w:rsidRPr="008806C4">
        <w:t xml:space="preserve">» - </w:t>
      </w:r>
      <w:r w:rsidR="008806C4" w:rsidRPr="008806C4">
        <w:t>Костюкова И.В.</w:t>
      </w:r>
      <w:r w:rsidRPr="008806C4">
        <w:t xml:space="preserve">, </w:t>
      </w:r>
      <w:proofErr w:type="gramStart"/>
      <w:r w:rsidRPr="008806C4">
        <w:t>работа</w:t>
      </w:r>
      <w:r w:rsidR="008806C4" w:rsidRPr="008806C4">
        <w:t>вшая</w:t>
      </w:r>
      <w:proofErr w:type="gramEnd"/>
      <w:r w:rsidR="008806C4" w:rsidRPr="008806C4">
        <w:t xml:space="preserve"> с 13</w:t>
      </w:r>
      <w:r w:rsidRPr="008806C4">
        <w:t>.0</w:t>
      </w:r>
      <w:r w:rsidR="008806C4" w:rsidRPr="008806C4">
        <w:t>7</w:t>
      </w:r>
      <w:r w:rsidRPr="008806C4">
        <w:t>.</w:t>
      </w:r>
      <w:r w:rsidR="008806C4" w:rsidRPr="008806C4">
        <w:t>2012</w:t>
      </w:r>
      <w:r w:rsidRPr="008806C4">
        <w:t xml:space="preserve">г. по </w:t>
      </w:r>
      <w:r w:rsidR="008806C4" w:rsidRPr="008806C4">
        <w:t xml:space="preserve">18.12.2015г.  С 21.12.2015г. по </w:t>
      </w:r>
      <w:r w:rsidRPr="008806C4">
        <w:t>настоящее время</w:t>
      </w:r>
      <w:r w:rsidR="008806C4" w:rsidRPr="008806C4">
        <w:t xml:space="preserve"> в должности заведующего работает </w:t>
      </w:r>
      <w:proofErr w:type="spellStart"/>
      <w:r w:rsidR="008806C4" w:rsidRPr="008806C4">
        <w:t>Бяхова</w:t>
      </w:r>
      <w:proofErr w:type="spellEnd"/>
      <w:r w:rsidR="008806C4" w:rsidRPr="008806C4">
        <w:t xml:space="preserve"> Т.О.</w:t>
      </w:r>
    </w:p>
    <w:p w:rsidR="007F7DE2" w:rsidRDefault="007F7DE2" w:rsidP="007F7DE2">
      <w:pPr>
        <w:tabs>
          <w:tab w:val="left" w:pos="3780"/>
        </w:tabs>
        <w:ind w:firstLine="900"/>
        <w:jc w:val="both"/>
      </w:pPr>
      <w:r w:rsidRPr="008806C4">
        <w:t>В соответствии с договором о бухгалтерском обслуживании от 01.01.2012г. №5</w:t>
      </w:r>
      <w:r w:rsidR="008806C4" w:rsidRPr="008806C4">
        <w:t>1</w:t>
      </w:r>
      <w:r w:rsidRPr="008806C4">
        <w:t xml:space="preserve">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7F7DE2" w:rsidRDefault="007F7DE2" w:rsidP="007F7DE2">
      <w:pPr>
        <w:ind w:firstLine="900"/>
        <w:jc w:val="both"/>
      </w:pPr>
      <w:r>
        <w:t xml:space="preserve">Ответственным за бухгалтерское обслуживание МАДОУ д/сад №18 «Веселые стрижи»  является директор МБУ «Центр  бухгалтерского обслуживания учреждений образования» Синицына Н.М. </w:t>
      </w:r>
    </w:p>
    <w:p w:rsidR="000925E8" w:rsidRDefault="007F7DE2" w:rsidP="007F7DE2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</w:t>
      </w:r>
    </w:p>
    <w:p w:rsidR="007F7DE2" w:rsidRDefault="007F7DE2" w:rsidP="007F7DE2">
      <w:pPr>
        <w:tabs>
          <w:tab w:val="left" w:pos="3780"/>
        </w:tabs>
        <w:jc w:val="both"/>
      </w:pPr>
      <w:r>
        <w:t xml:space="preserve"> </w:t>
      </w:r>
    </w:p>
    <w:p w:rsidR="007F7DE2" w:rsidRDefault="007F7DE2" w:rsidP="007F7DE2">
      <w:pPr>
        <w:tabs>
          <w:tab w:val="left" w:pos="3780"/>
        </w:tabs>
        <w:jc w:val="both"/>
      </w:pPr>
    </w:p>
    <w:p w:rsidR="007F7DE2" w:rsidRDefault="007F7DE2" w:rsidP="007F7DE2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0925E8" w:rsidRDefault="000925E8" w:rsidP="007F7DE2">
      <w:pPr>
        <w:tabs>
          <w:tab w:val="left" w:pos="3780"/>
        </w:tabs>
        <w:jc w:val="center"/>
        <w:rPr>
          <w:b/>
        </w:rPr>
      </w:pPr>
    </w:p>
    <w:p w:rsidR="006735B2" w:rsidRDefault="006735B2" w:rsidP="007F7DE2">
      <w:pPr>
        <w:tabs>
          <w:tab w:val="left" w:pos="3780"/>
        </w:tabs>
        <w:jc w:val="center"/>
        <w:rPr>
          <w:b/>
        </w:rPr>
      </w:pPr>
    </w:p>
    <w:p w:rsidR="006735B2" w:rsidRDefault="006735B2" w:rsidP="006735B2">
      <w:pPr>
        <w:tabs>
          <w:tab w:val="left" w:pos="3780"/>
        </w:tabs>
        <w:ind w:firstLine="851"/>
        <w:jc w:val="both"/>
      </w:pPr>
      <w:proofErr w:type="gramStart"/>
      <w:r w:rsidRPr="006735B2">
        <w:t>Муниципальное автономное дошкольное образовательное учреж</w:t>
      </w:r>
      <w:r>
        <w:t>дение детский сад комбинированного вида №18 «Веселые стрижи», в дальнейшем именуемое «Учреждение», создано в соответствии с Гражданским кодексом Российской Федерации, Федеральным законом «Об автономных учреждениях» от 03.11.2006г. №174-ФЗ, на основании Постановления администрации городского округа Домодедово Московской области от 09.11.2010г. №3501 «О создании Муниципального автономного дошкольного образовательного учреждения детского сада комбинированного вида №18 «Веселые стрижи</w:t>
      </w:r>
      <w:proofErr w:type="gramEnd"/>
      <w:r>
        <w:t>» путем изменения типа существующего муниципального дошкольного образовательного учреждения детского сада комбинированного вида №18 «Веселые стрижи».</w:t>
      </w:r>
    </w:p>
    <w:p w:rsidR="006735B2" w:rsidRDefault="006735B2" w:rsidP="006735B2">
      <w:pPr>
        <w:tabs>
          <w:tab w:val="left" w:pos="3780"/>
        </w:tabs>
        <w:ind w:firstLine="851"/>
        <w:jc w:val="both"/>
      </w:pPr>
      <w:proofErr w:type="gramStart"/>
      <w:r>
        <w:t xml:space="preserve">В своей деятельности Учреждение руководствуется Конституцией Российской Федерации, Федеральным законом от 29.12.2012г. №273-ФЗ «Об образовании в Российской Федерации», Федеральным законом от 03.11.2006г. №174-ФЗ «Об автономных учреждениях», Трудовым кодексом Российской Федерации, Бюджетным </w:t>
      </w:r>
      <w:r>
        <w:lastRenderedPageBreak/>
        <w:t>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Правительства Московской области, нормативно-правовыми актами органов местного самоуправления</w:t>
      </w:r>
      <w:proofErr w:type="gramEnd"/>
      <w:r>
        <w:t xml:space="preserve"> содержащими нормы, регулирующие отношения в сфере образования, договором между Учреждением и родителями (законными представителями) воспитанников, Уставо</w:t>
      </w:r>
      <w:r w:rsidR="00754CC0">
        <w:t>м.</w:t>
      </w:r>
    </w:p>
    <w:p w:rsidR="007009A8" w:rsidRDefault="007009A8" w:rsidP="006735B2">
      <w:pPr>
        <w:tabs>
          <w:tab w:val="left" w:pos="3780"/>
        </w:tabs>
        <w:ind w:firstLine="851"/>
        <w:jc w:val="both"/>
      </w:pPr>
      <w:r>
        <w:t>Полное официальное наименование Учреждения: Муниципальное автономное дошкольное образовательное учреждение детский сад комбинированного вида №18 «Веселые стрижи».</w:t>
      </w:r>
    </w:p>
    <w:p w:rsidR="007009A8" w:rsidRDefault="007009A8" w:rsidP="006735B2">
      <w:pPr>
        <w:tabs>
          <w:tab w:val="left" w:pos="3780"/>
        </w:tabs>
        <w:ind w:firstLine="851"/>
        <w:jc w:val="both"/>
      </w:pPr>
      <w:r>
        <w:t>Сокращенное наименование: МАДОУ д/с №18 «Веселые стрижи».</w:t>
      </w:r>
    </w:p>
    <w:p w:rsidR="007009A8" w:rsidRDefault="007009A8" w:rsidP="006735B2">
      <w:pPr>
        <w:tabs>
          <w:tab w:val="left" w:pos="3780"/>
        </w:tabs>
        <w:ind w:firstLine="851"/>
        <w:jc w:val="both"/>
      </w:pPr>
      <w:proofErr w:type="gramStart"/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образования.</w:t>
      </w:r>
      <w:proofErr w:type="gramEnd"/>
    </w:p>
    <w:p w:rsidR="007009A8" w:rsidRDefault="007009A8" w:rsidP="006735B2">
      <w:pPr>
        <w:tabs>
          <w:tab w:val="left" w:pos="3780"/>
        </w:tabs>
        <w:ind w:firstLine="851"/>
        <w:jc w:val="both"/>
      </w:pPr>
      <w:r>
        <w:t>Учредителем Учреждения и собственником его имущества является муниципальное образование «Городской округ Домодедово» Московской области.</w:t>
      </w:r>
    </w:p>
    <w:p w:rsidR="007009A8" w:rsidRDefault="007009A8" w:rsidP="006735B2">
      <w:pPr>
        <w:tabs>
          <w:tab w:val="left" w:pos="3780"/>
        </w:tabs>
        <w:ind w:firstLine="851"/>
        <w:jc w:val="both"/>
      </w:pPr>
      <w:r>
        <w:t>Органом, осуществляющим функции и полномочия учредителя Учреждения, является Администрация городского округа Домодедово Московской области,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Уставом.</w:t>
      </w:r>
    </w:p>
    <w:p w:rsidR="00F3132C" w:rsidRDefault="00F3132C" w:rsidP="00F3132C">
      <w:pPr>
        <w:tabs>
          <w:tab w:val="left" w:pos="3780"/>
        </w:tabs>
        <w:ind w:firstLine="900"/>
        <w:jc w:val="both"/>
      </w:pPr>
      <w:r>
        <w:t>Учреждение создано на базе имущества, находящегося в муниципальной собственности.</w:t>
      </w:r>
    </w:p>
    <w:p w:rsidR="00F3132C" w:rsidRDefault="00F3132C" w:rsidP="00F3132C">
      <w:pPr>
        <w:tabs>
          <w:tab w:val="left" w:pos="3780"/>
        </w:tabs>
        <w:ind w:firstLine="900"/>
        <w:jc w:val="both"/>
      </w:pPr>
      <w:r>
        <w:t>Имущество Учреждения закреплено за ним на праве оперативного управления в соответствии с Гражданским кодексом Российской Федерации и Федеральным законом «Об автономных учреждениях».</w:t>
      </w:r>
    </w:p>
    <w:p w:rsidR="00F3132C" w:rsidRDefault="00F3132C" w:rsidP="00F3132C">
      <w:pPr>
        <w:ind w:firstLine="900"/>
        <w:jc w:val="both"/>
      </w:pPr>
      <w:r>
        <w:t>Учреждение является юридическим лицом, имеет самостоятельный баланс, лицевые счета в органах казначейства.</w:t>
      </w:r>
    </w:p>
    <w:p w:rsidR="00F3132C" w:rsidRDefault="00F3132C" w:rsidP="00F3132C">
      <w:pPr>
        <w:ind w:firstLine="900"/>
        <w:jc w:val="both"/>
      </w:pPr>
      <w:r>
        <w:t>В проверяемом периоде с 01.01.2013г. по 31.12.2015г.  МАДОУ  д/сад №18 «Веселые стрижи» имело следующие расчетные счета в ОАО МКБ «Дом-Банк»:</w:t>
      </w:r>
    </w:p>
    <w:p w:rsidR="00F3132C" w:rsidRPr="004C573C" w:rsidRDefault="00F3132C" w:rsidP="00F3132C">
      <w:pPr>
        <w:ind w:firstLine="900"/>
        <w:jc w:val="both"/>
      </w:pPr>
      <w:r w:rsidRPr="004C573C">
        <w:t>-  №40703810</w:t>
      </w:r>
      <w:r w:rsidR="004C573C" w:rsidRPr="004C573C">
        <w:t>200000000299</w:t>
      </w:r>
      <w:r w:rsidRPr="004C573C">
        <w:t xml:space="preserve"> (бюджетный) открыт 29.12.2010г.;</w:t>
      </w:r>
    </w:p>
    <w:p w:rsidR="00F3132C" w:rsidRPr="004C573C" w:rsidRDefault="00F3132C" w:rsidP="00F3132C">
      <w:pPr>
        <w:ind w:firstLine="900"/>
        <w:jc w:val="both"/>
      </w:pPr>
      <w:r w:rsidRPr="004C573C">
        <w:t>-  №40703810</w:t>
      </w:r>
      <w:r w:rsidR="004C573C" w:rsidRPr="004C573C">
        <w:t>4</w:t>
      </w:r>
      <w:r w:rsidRPr="004C573C">
        <w:t>00004000</w:t>
      </w:r>
      <w:r w:rsidR="004C573C" w:rsidRPr="004C573C">
        <w:t>299</w:t>
      </w:r>
      <w:r w:rsidRPr="004C573C">
        <w:t xml:space="preserve">  изменен с 25.01.2011г.</w:t>
      </w:r>
    </w:p>
    <w:p w:rsidR="00F3132C" w:rsidRPr="004C573C" w:rsidRDefault="00F3132C" w:rsidP="00F3132C">
      <w:pPr>
        <w:ind w:firstLine="900"/>
        <w:jc w:val="both"/>
      </w:pPr>
      <w:r w:rsidRPr="004C573C">
        <w:t>-  №40703810</w:t>
      </w:r>
      <w:r w:rsidR="004C573C" w:rsidRPr="004C573C">
        <w:t>5</w:t>
      </w:r>
      <w:r w:rsidRPr="004C573C">
        <w:t>000000003</w:t>
      </w:r>
      <w:r w:rsidR="004C573C" w:rsidRPr="004C573C">
        <w:t>00</w:t>
      </w:r>
      <w:r w:rsidRPr="004C573C">
        <w:t xml:space="preserve"> открыт 29.12.2010г.</w:t>
      </w:r>
    </w:p>
    <w:p w:rsidR="00F3132C" w:rsidRDefault="00F3132C" w:rsidP="00F3132C">
      <w:pPr>
        <w:ind w:firstLine="900"/>
        <w:jc w:val="both"/>
      </w:pPr>
      <w:r w:rsidRPr="004C573C">
        <w:t>-  №40703810</w:t>
      </w:r>
      <w:r w:rsidR="004C573C" w:rsidRPr="004C573C">
        <w:t>7</w:t>
      </w:r>
      <w:r w:rsidRPr="004C573C">
        <w:t>000040003</w:t>
      </w:r>
      <w:r w:rsidR="004C573C" w:rsidRPr="004C573C">
        <w:t>00</w:t>
      </w:r>
      <w:r w:rsidRPr="004C573C">
        <w:t xml:space="preserve"> изменен с 25.01.2011г.</w:t>
      </w:r>
    </w:p>
    <w:p w:rsidR="00F3132C" w:rsidRDefault="00F3132C" w:rsidP="00F3132C">
      <w:pPr>
        <w:tabs>
          <w:tab w:val="left" w:pos="3780"/>
        </w:tabs>
        <w:ind w:firstLine="900"/>
        <w:jc w:val="both"/>
      </w:pPr>
      <w:r>
        <w:t>Учреждение имеет статус юридического лица и считается созданным с момента его государственной регистрации.</w:t>
      </w:r>
    </w:p>
    <w:p w:rsidR="00F3132C" w:rsidRDefault="00F3132C" w:rsidP="00F3132C">
      <w:pPr>
        <w:ind w:firstLine="900"/>
        <w:jc w:val="both"/>
      </w:pPr>
      <w:r>
        <w:t>Как юридическое лицо, в соответствии с Федеральным законом «О государственной регистрации юридических лиц» от 08.08.2001г. №129-ФЗ, МАДОУ   д/сад №18 внесено в Единый государственный реестр юридических лиц под основным государственным регистрационным номером 1035002006159 (свидетельство серии 50 №012564533).</w:t>
      </w:r>
    </w:p>
    <w:p w:rsidR="00F3132C" w:rsidRDefault="00F3132C" w:rsidP="00F3132C">
      <w:pPr>
        <w:ind w:firstLine="900"/>
        <w:jc w:val="both"/>
      </w:pPr>
      <w:r>
        <w:t>При регистрации и постановке на учет в налоговом органе присвоен идентификационный номер налогоплательщика 5009036160, КПП 500901001, ОКПО – 75290292, ОКОГУ – 49007, ОКАТО – 46209501000, ОКФС – 14, ОКОПФ – 73, ОКВЭД – 80.10.1.</w:t>
      </w:r>
    </w:p>
    <w:p w:rsidR="00F3132C" w:rsidRDefault="00F3132C" w:rsidP="00F3132C">
      <w:pPr>
        <w:ind w:firstLine="900"/>
        <w:jc w:val="both"/>
      </w:pPr>
      <w:r>
        <w:t>Место нахождения и юридический адрес МАДОУ д/сад №18 «Веселые стрижи»: 142000, Московская область, г. Домодедово, микрорайон Центральный, ул. Рабочая, д.11.</w:t>
      </w:r>
    </w:p>
    <w:p w:rsidR="00F3132C" w:rsidRDefault="00F3132C" w:rsidP="00F3132C">
      <w:pPr>
        <w:ind w:firstLine="900"/>
        <w:jc w:val="both"/>
      </w:pPr>
      <w:r>
        <w:t>Предметом деятельности Учреждения является реализация основной образовательной программы дошкольного образования.</w:t>
      </w:r>
    </w:p>
    <w:p w:rsidR="00F3132C" w:rsidRDefault="00F3132C" w:rsidP="00F3132C">
      <w:pPr>
        <w:ind w:firstLine="900"/>
        <w:jc w:val="both"/>
      </w:pPr>
      <w:r>
        <w:lastRenderedPageBreak/>
        <w:t>Основными целями деятельности Учреждения является обеспечение полноценного и целостного развития, формирование базисных основ личности, социализация детей в обществе сверстников, подготовка детей к школе.</w:t>
      </w:r>
    </w:p>
    <w:p w:rsidR="00F3132C" w:rsidRDefault="00F3132C" w:rsidP="00F3132C">
      <w:pPr>
        <w:ind w:firstLine="900"/>
        <w:jc w:val="both"/>
      </w:pPr>
      <w:r>
        <w:t>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деятельности.</w:t>
      </w:r>
    </w:p>
    <w:p w:rsidR="00F3132C" w:rsidRDefault="00F3132C" w:rsidP="00F3132C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F3132C" w:rsidRDefault="00F3132C" w:rsidP="00F3132C">
      <w:pPr>
        <w:ind w:firstLine="900"/>
        <w:jc w:val="both"/>
      </w:pPr>
      <w:r>
        <w:t>Финансовое обеспечение основной деятельности Учреждения, выполнения муниципального задания Учреждением осуществляется в виде субсидий из бюджета городского округа Домодедово.</w:t>
      </w:r>
    </w:p>
    <w:p w:rsidR="00F3132C" w:rsidRDefault="00F3132C" w:rsidP="00F3132C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F3132C" w:rsidRDefault="00F3132C" w:rsidP="00F3132C">
      <w:pPr>
        <w:ind w:firstLine="900"/>
        <w:jc w:val="both"/>
      </w:pPr>
      <w:r>
        <w:t>Органами управления Учреждением является:</w:t>
      </w:r>
    </w:p>
    <w:p w:rsidR="00F3132C" w:rsidRDefault="00F3132C" w:rsidP="00F3132C">
      <w:pPr>
        <w:jc w:val="both"/>
      </w:pPr>
      <w:r>
        <w:t>- руководитель Учреждения – заведующий Учреждением;</w:t>
      </w:r>
    </w:p>
    <w:p w:rsidR="00F3132C" w:rsidRDefault="00F3132C" w:rsidP="00F3132C">
      <w:pPr>
        <w:jc w:val="both"/>
      </w:pPr>
      <w:r>
        <w:t>- Наблюдательный совет;</w:t>
      </w:r>
    </w:p>
    <w:p w:rsidR="00F3132C" w:rsidRDefault="00F3132C" w:rsidP="00F3132C">
      <w:pPr>
        <w:jc w:val="both"/>
      </w:pPr>
      <w:r>
        <w:t>- общее собрание трудового коллектива;</w:t>
      </w:r>
    </w:p>
    <w:p w:rsidR="00F3132C" w:rsidRDefault="00F3132C" w:rsidP="00F3132C">
      <w:pPr>
        <w:jc w:val="both"/>
      </w:pPr>
      <w:r>
        <w:t>- управляющий с</w:t>
      </w:r>
      <w:r w:rsidR="00581D74">
        <w:t>овет Учреждения.</w:t>
      </w:r>
    </w:p>
    <w:p w:rsidR="00581D74" w:rsidRDefault="00581D74" w:rsidP="00581D74">
      <w:pPr>
        <w:ind w:firstLine="900"/>
        <w:jc w:val="both"/>
      </w:pPr>
      <w:proofErr w:type="gramStart"/>
      <w:r>
        <w:t>В соответствии с Федеральным законом Российской Федерации «Об автономных учреждениях» от 03.11.2006г. №174-ФЗ (в ред. ФЗ от 24.07.2007г. №215-ФЗ, от 18.10.2007г. №230-ФЗ), Федеральным законом Российской Федерации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№83-ФЗ от 08.05.2010г.  сформирован состав Наблюдательного совета, избран председатель.</w:t>
      </w:r>
      <w:proofErr w:type="gramEnd"/>
    </w:p>
    <w:p w:rsidR="00581D74" w:rsidRDefault="00581D74" w:rsidP="00581D74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581D74" w:rsidRDefault="00581D74" w:rsidP="00581D74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581D74" w:rsidRDefault="00581D74" w:rsidP="00581D74">
      <w:pPr>
        <w:ind w:left="56" w:firstLine="844"/>
        <w:jc w:val="both"/>
      </w:pPr>
    </w:p>
    <w:p w:rsidR="00581D74" w:rsidRDefault="00581D74" w:rsidP="00581D74">
      <w:pPr>
        <w:tabs>
          <w:tab w:val="left" w:pos="3780"/>
        </w:tabs>
        <w:ind w:firstLine="900"/>
        <w:jc w:val="both"/>
      </w:pPr>
      <w:r>
        <w:t xml:space="preserve">По состоянию на 01.01.2013г.  балансовая стоимость объектов недвижимости МАДОУ д/сад №18 «Веселые стрижи» составляет 6 559,7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2 559,3 </w:t>
      </w:r>
      <w:proofErr w:type="spellStart"/>
      <w:r>
        <w:t>тыс.руб</w:t>
      </w:r>
      <w:proofErr w:type="spellEnd"/>
      <w:r>
        <w:t>.</w:t>
      </w:r>
    </w:p>
    <w:p w:rsidR="00581D74" w:rsidRDefault="00581D74" w:rsidP="00581D74">
      <w:pPr>
        <w:tabs>
          <w:tab w:val="left" w:pos="3780"/>
        </w:tabs>
        <w:ind w:firstLine="900"/>
        <w:jc w:val="both"/>
      </w:pPr>
      <w:r>
        <w:t>В 2013 году финансирование образовательной деятельности МАДОУ л/сад №18 «</w:t>
      </w:r>
      <w:r w:rsidR="008D75DA">
        <w:t>Веселые стрижи</w:t>
      </w:r>
      <w:r>
        <w:t>» осуществлялось за счет  целевых средств и безвозмездных поступлений в виде субсидий, а также за счет средств от оказания платных услуг (родительская плата за содержание детей в дошкольном образовательном учреждении).  В 2013 году Учреждению разработано и доведено муниципальное задание.</w:t>
      </w:r>
    </w:p>
    <w:p w:rsidR="00581D74" w:rsidRDefault="00581D74" w:rsidP="00581D74">
      <w:pPr>
        <w:tabs>
          <w:tab w:val="left" w:pos="3780"/>
        </w:tabs>
        <w:ind w:firstLine="900"/>
        <w:jc w:val="both"/>
      </w:pPr>
      <w:r>
        <w:t>В 2013 году  утвержден план финансово-хозяйственной деятельности по субсидиям на выполнение муниципального задания МАДОУ д/сад №</w:t>
      </w:r>
      <w:r w:rsidR="008D75DA">
        <w:t>18</w:t>
      </w:r>
      <w:r>
        <w:t xml:space="preserve"> «</w:t>
      </w:r>
      <w:r w:rsidR="008D75DA">
        <w:t>Веселые стрижи</w:t>
      </w:r>
      <w:r>
        <w:t>» в сумме 1</w:t>
      </w:r>
      <w:r w:rsidR="0056132A">
        <w:t>0 987,8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81D74" w:rsidRDefault="00581D74" w:rsidP="00581D74">
      <w:pPr>
        <w:tabs>
          <w:tab w:val="left" w:pos="3780"/>
        </w:tabs>
        <w:ind w:firstLine="900"/>
        <w:jc w:val="both"/>
      </w:pPr>
      <w:r>
        <w:t>Расходы средств субсидий в  2013г. производились согласно утвержденному плану и сложились в сумме 1</w:t>
      </w:r>
      <w:r w:rsidR="0056132A">
        <w:t>0 610,2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581D74" w:rsidRDefault="00581D74" w:rsidP="00581D74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</w:t>
      </w:r>
      <w:r w:rsidR="0056132A">
        <w:t>8 099,9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81D74" w:rsidRDefault="00581D74" w:rsidP="00581D74">
      <w:pPr>
        <w:tabs>
          <w:tab w:val="left" w:pos="3780"/>
        </w:tabs>
        <w:ind w:firstLine="900"/>
        <w:jc w:val="both"/>
      </w:pPr>
      <w:r>
        <w:t xml:space="preserve">- социальное обеспечение  -  </w:t>
      </w:r>
      <w:r w:rsidR="0056132A">
        <w:t>342,6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81D74" w:rsidRDefault="00581D74" w:rsidP="00581D74">
      <w:pPr>
        <w:tabs>
          <w:tab w:val="left" w:pos="3780"/>
        </w:tabs>
        <w:ind w:firstLine="900"/>
        <w:jc w:val="both"/>
      </w:pPr>
      <w:r>
        <w:t>- приобретение работ, услуг  -    1</w:t>
      </w:r>
      <w:r w:rsidR="0056132A">
        <w:t> 213,9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81D74" w:rsidRDefault="00581D74" w:rsidP="00581D74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</w:t>
      </w:r>
      <w:r w:rsidR="0056132A">
        <w:t>880,6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81D74" w:rsidRDefault="00581D74" w:rsidP="00581D74">
      <w:pPr>
        <w:tabs>
          <w:tab w:val="left" w:pos="3780"/>
        </w:tabs>
        <w:ind w:firstLine="900"/>
        <w:jc w:val="both"/>
      </w:pPr>
      <w:r>
        <w:lastRenderedPageBreak/>
        <w:t>- прочие расходы  -  7</w:t>
      </w:r>
      <w:r w:rsidR="0056132A">
        <w:t>3,1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81D74" w:rsidRDefault="00581D74" w:rsidP="00581D74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01.01.2014г. составила  </w:t>
      </w:r>
      <w:r w:rsidR="0056132A">
        <w:t>533,4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81D74" w:rsidRDefault="00581D74" w:rsidP="00581D74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01.01.2014г. </w:t>
      </w:r>
      <w:r w:rsidR="0056132A">
        <w:t>отсутствовала</w:t>
      </w:r>
      <w:r>
        <w:t>.</w:t>
      </w:r>
    </w:p>
    <w:p w:rsidR="00581D74" w:rsidRPr="006258CD" w:rsidRDefault="00581D74" w:rsidP="00581D74">
      <w:pPr>
        <w:tabs>
          <w:tab w:val="left" w:pos="3780"/>
        </w:tabs>
        <w:ind w:firstLine="900"/>
        <w:jc w:val="both"/>
      </w:pPr>
      <w:r w:rsidRPr="006258CD">
        <w:t xml:space="preserve">В 2013 году Учреждению выделены целевые субсидии в сумме </w:t>
      </w:r>
      <w:r w:rsidR="006258CD" w:rsidRPr="006258CD">
        <w:t>2 243,4</w:t>
      </w:r>
      <w:r w:rsidRPr="006258CD">
        <w:t xml:space="preserve"> </w:t>
      </w:r>
      <w:proofErr w:type="spellStart"/>
      <w:r w:rsidRPr="006258CD">
        <w:t>тыс</w:t>
      </w:r>
      <w:proofErr w:type="gramStart"/>
      <w:r w:rsidRPr="006258CD">
        <w:t>.р</w:t>
      </w:r>
      <w:proofErr w:type="gramEnd"/>
      <w:r w:rsidRPr="006258CD">
        <w:t>уб</w:t>
      </w:r>
      <w:proofErr w:type="spellEnd"/>
      <w:r w:rsidRPr="006258CD">
        <w:t>.</w:t>
      </w:r>
    </w:p>
    <w:p w:rsidR="00581D74" w:rsidRPr="006258CD" w:rsidRDefault="00581D74" w:rsidP="00581D74">
      <w:pPr>
        <w:tabs>
          <w:tab w:val="left" w:pos="3780"/>
        </w:tabs>
        <w:ind w:firstLine="900"/>
        <w:jc w:val="both"/>
      </w:pPr>
      <w:r w:rsidRPr="006258CD">
        <w:t>Целевые средства израсходованы в полном объеме на услуги по содержанию имущества и приобретение нефинансовых активов.</w:t>
      </w:r>
    </w:p>
    <w:p w:rsidR="00581D74" w:rsidRPr="006258CD" w:rsidRDefault="00581D74" w:rsidP="00581D74">
      <w:pPr>
        <w:tabs>
          <w:tab w:val="left" w:pos="3780"/>
        </w:tabs>
        <w:ind w:firstLine="900"/>
        <w:jc w:val="both"/>
      </w:pPr>
      <w:r w:rsidRPr="006258CD">
        <w:t xml:space="preserve">Собственные доходы Учреждения от родительской платы за содержание ребенка в детском образовательном дошкольном учреждении в 2013 году составили </w:t>
      </w:r>
      <w:r w:rsidR="006258CD" w:rsidRPr="006258CD">
        <w:t>1 041,6</w:t>
      </w:r>
      <w:r w:rsidRPr="006258CD">
        <w:t xml:space="preserve"> </w:t>
      </w:r>
      <w:proofErr w:type="spellStart"/>
      <w:r w:rsidRPr="006258CD">
        <w:t>тыс</w:t>
      </w:r>
      <w:proofErr w:type="gramStart"/>
      <w:r w:rsidRPr="006258CD">
        <w:t>.р</w:t>
      </w:r>
      <w:proofErr w:type="gramEnd"/>
      <w:r w:rsidRPr="006258CD">
        <w:t>уб</w:t>
      </w:r>
      <w:proofErr w:type="spellEnd"/>
      <w:r w:rsidRPr="006258CD">
        <w:t xml:space="preserve">. </w:t>
      </w:r>
    </w:p>
    <w:p w:rsidR="00581D74" w:rsidRDefault="00581D74" w:rsidP="00581D74">
      <w:pPr>
        <w:tabs>
          <w:tab w:val="left" w:pos="3780"/>
        </w:tabs>
        <w:ind w:firstLine="900"/>
        <w:jc w:val="both"/>
      </w:pPr>
      <w:r w:rsidRPr="006258CD">
        <w:t>Расходы собственных средств направлены на приобретение работ, услуг, приобретение нефинансовых активов. Расходы производились  согласно утвержденному плану.</w:t>
      </w:r>
    </w:p>
    <w:p w:rsidR="00952CE0" w:rsidRDefault="00952CE0" w:rsidP="00581D74">
      <w:pPr>
        <w:tabs>
          <w:tab w:val="left" w:pos="3780"/>
        </w:tabs>
        <w:ind w:firstLine="900"/>
        <w:jc w:val="both"/>
      </w:pP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 xml:space="preserve">По состоянию на 01.01.2014г.  балансовая стоимость объектов недвижимости МАДОУ д/сад №18 «Веселые стрижи» составляет 6 582,7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2 768,9 </w:t>
      </w:r>
      <w:proofErr w:type="spellStart"/>
      <w:r>
        <w:t>тыс.руб</w:t>
      </w:r>
      <w:proofErr w:type="spellEnd"/>
      <w:r>
        <w:t>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>В 2014 году финансирование образовательной деятельности МАДОУ д/сад №18 «Веселые стрижи» осуществлялось за счет целевых средств и безвозмездных поступлений в виде субсидий,  средств от оказания платных услуг (родительская плата за содержание детей в дошкольном образовательном учреждении).  В 2014 году Учреждению разработано и доведено муниципальное задание.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 xml:space="preserve">В 2014 году  план финансово-хозяйственной деятельности по субсидиям на выполнение муниципального задания МАДОУ д/сад №18 «Веселые стрижи» составил   10 297,9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 xml:space="preserve">Расходы средств субсидий в  2014 году производились согласно утвержденных плановых назначений и сложились в сумме 10 170,4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 xml:space="preserve">- оплата труда и начисления  - 8 655,4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- 327,4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 xml:space="preserve">- прочие расходы  – 74,5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 xml:space="preserve">- приобретение работ, услуг  -  1 113,1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>Дебиторская задолженность по субсидиям на выполнение муниципального задания по  состоянию на 01.01.2015г. отсутствовала.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01.01.2015г.  составила 3,9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 xml:space="preserve">В 2014 году Учреждению выделены целевые субсидии в сумме 110,5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субсидиям на иные цели выполнен по доходам и расходам на 100%.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 xml:space="preserve">Целевые средства в сумме 110,5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направлены на приобретение работ, услуг.</w:t>
      </w:r>
    </w:p>
    <w:p w:rsidR="00952CE0" w:rsidRDefault="00952CE0" w:rsidP="00952CE0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за 2014 год составили </w:t>
      </w:r>
      <w:r w:rsidR="00482FC8">
        <w:t>1 494,3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52CE0" w:rsidRDefault="00952CE0" w:rsidP="00952CE0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приобретение работ и услуг, приобретение нефинансовых активов, прочие расходы.</w:t>
      </w:r>
    </w:p>
    <w:p w:rsidR="00F83A2F" w:rsidRDefault="00F83A2F" w:rsidP="00952CE0">
      <w:pPr>
        <w:tabs>
          <w:tab w:val="left" w:pos="3780"/>
        </w:tabs>
        <w:jc w:val="both"/>
      </w:pP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По состоянию на 01.01.2015г.  балансовая стоимость объектов недвижимости МАДОУ д/сад №18 «Веселые стрижи» составляет 6 582,7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3 761,8 </w:t>
      </w:r>
      <w:proofErr w:type="spellStart"/>
      <w:r>
        <w:t>тыс.руб</w:t>
      </w:r>
      <w:proofErr w:type="spellEnd"/>
      <w:r>
        <w:t>.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В 2015 году финансирование общеобразовательной деятельности МАДОУ д/сад №18 «Веселые стрижи» осуществлялось за счет субсидий на выполнение государственного (муниципального) задания, субсидий на иные цели, за счет собственных </w:t>
      </w:r>
      <w:r>
        <w:lastRenderedPageBreak/>
        <w:t>доходов учреждения.  В 2015 году Учреждению разработано и доведено муниципальное задание.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 w:rsidRPr="0059646E">
        <w:t>В 2015 году  план финансово-хозяйственной деятельности по субсидиям на выполнение муниципального задания МАДОУ д/сад №</w:t>
      </w:r>
      <w:r w:rsidR="0059646E" w:rsidRPr="0059646E">
        <w:t>18</w:t>
      </w:r>
      <w:r w:rsidRPr="0059646E">
        <w:t xml:space="preserve"> «</w:t>
      </w:r>
      <w:r w:rsidR="0059646E" w:rsidRPr="0059646E">
        <w:t>Веселые стрижи</w:t>
      </w:r>
      <w:r w:rsidRPr="0059646E">
        <w:t xml:space="preserve">» составил   </w:t>
      </w:r>
      <w:r w:rsidR="0059646E" w:rsidRPr="0059646E">
        <w:t>30 361,3</w:t>
      </w:r>
      <w:r w:rsidRPr="0059646E">
        <w:t xml:space="preserve"> </w:t>
      </w:r>
      <w:proofErr w:type="spellStart"/>
      <w:r w:rsidRPr="0059646E">
        <w:t>тыс</w:t>
      </w:r>
      <w:proofErr w:type="gramStart"/>
      <w:r w:rsidRPr="0059646E">
        <w:t>.р</w:t>
      </w:r>
      <w:proofErr w:type="gramEnd"/>
      <w:r w:rsidRPr="0059646E">
        <w:t>уб</w:t>
      </w:r>
      <w:proofErr w:type="spellEnd"/>
      <w:r w:rsidRPr="0059646E">
        <w:t>.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Расходы средств субсидий в  2015 году производились согласно утвержденных плановых назначений и сложились в сумме </w:t>
      </w:r>
      <w:r w:rsidR="0059646E">
        <w:t>29 415,0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- оплата труда и начисления  - </w:t>
      </w:r>
      <w:r w:rsidR="0059646E">
        <w:t>25 518,9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</w:t>
      </w:r>
      <w:r w:rsidR="0059646E">
        <w:t>662,1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- прочие расходы  – </w:t>
      </w:r>
      <w:r w:rsidR="0059646E">
        <w:t>97,2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- приобретение работ, услуг  -  </w:t>
      </w:r>
      <w:r w:rsidR="0059646E">
        <w:t>3 136,7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Дебиторская задолженность по субсидиям на выполнение муниципального задания по  состоянию на 01.01.2016г. составила  </w:t>
      </w:r>
      <w:r w:rsidR="0059646E">
        <w:t>666,6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Кредиторская задолженность по субсидиям на выполнение муниципального задания по состоянию на 01.01.2016г.  составила </w:t>
      </w:r>
      <w:r w:rsidR="0059646E">
        <w:t>24</w:t>
      </w:r>
      <w:r>
        <w:t xml:space="preserve">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В 2015 году Учреждению выделены целевые субсидии в сумме </w:t>
      </w:r>
      <w:r w:rsidR="0059646E">
        <w:t>1 216,2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Целевые средства в сумме </w:t>
      </w:r>
      <w:r w:rsidR="0059646E">
        <w:t>1 216,2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направлены на установку автономных систем оповещения и управления эвакуации</w:t>
      </w:r>
      <w:r w:rsidR="002029CC">
        <w:t>,</w:t>
      </w:r>
      <w:r>
        <w:t xml:space="preserve"> приобретение оборудования </w:t>
      </w:r>
      <w:r w:rsidR="002029CC">
        <w:t>для прачечной, ремонт прачечной, приобретение учебных пособий, средств обучения, игр, игрушек.</w:t>
      </w:r>
    </w:p>
    <w:p w:rsidR="00F83A2F" w:rsidRDefault="00F83A2F" w:rsidP="00F83A2F">
      <w:pPr>
        <w:tabs>
          <w:tab w:val="left" w:pos="3780"/>
        </w:tabs>
        <w:ind w:firstLine="900"/>
        <w:jc w:val="both"/>
      </w:pPr>
      <w:r>
        <w:t xml:space="preserve">Собственные доходы Учреждения за 2015 год составили </w:t>
      </w:r>
      <w:r w:rsidR="002029CC">
        <w:t>5 111,7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83A2F" w:rsidRDefault="00F83A2F" w:rsidP="00F83A2F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укрепление материально-технической базы учреждения.</w:t>
      </w:r>
    </w:p>
    <w:p w:rsidR="00820E60" w:rsidRDefault="00820E60" w:rsidP="00820E60">
      <w:pPr>
        <w:ind w:firstLine="720"/>
        <w:jc w:val="both"/>
      </w:pPr>
      <w:r>
        <w:t>Расходы МАДОУ детский сад №18 «Веселые стрижи» в проверяемом периоде с 01.01.2013г. по 31.12.2015г. носят целевой характер, документально подтверждены и экономически обоснованы.</w:t>
      </w:r>
    </w:p>
    <w:p w:rsidR="00F83A2F" w:rsidRDefault="00F83A2F" w:rsidP="00F83A2F">
      <w:pPr>
        <w:ind w:firstLine="900"/>
        <w:jc w:val="both"/>
      </w:pPr>
    </w:p>
    <w:p w:rsidR="00F83A2F" w:rsidRDefault="00F83A2F" w:rsidP="00F83A2F">
      <w:pPr>
        <w:ind w:firstLine="900"/>
        <w:jc w:val="both"/>
      </w:pPr>
      <w:r>
        <w:t>Проведена проверка правильности начисления и выплаты заработной платы сотрудников МАДОУ  д/сад №</w:t>
      </w:r>
      <w:r w:rsidR="002029CC">
        <w:t>18</w:t>
      </w:r>
      <w:r>
        <w:t xml:space="preserve"> «</w:t>
      </w:r>
      <w:r w:rsidR="002029CC">
        <w:t>Веселые стрижи</w:t>
      </w:r>
      <w:r>
        <w:t>» за период с 01.01.2013г. по 31.12.2015г.</w:t>
      </w:r>
    </w:p>
    <w:p w:rsidR="00F83A2F" w:rsidRDefault="00F83A2F" w:rsidP="00F83A2F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автономных образовательных учреждений городского округа Домодедово</w:t>
      </w:r>
      <w:proofErr w:type="gramEnd"/>
      <w:r>
        <w:t>.</w:t>
      </w:r>
    </w:p>
    <w:p w:rsidR="00F83A2F" w:rsidRDefault="00F83A2F" w:rsidP="00F83A2F">
      <w:pPr>
        <w:ind w:firstLine="900"/>
        <w:jc w:val="both"/>
      </w:pPr>
      <w:proofErr w:type="gramStart"/>
      <w:r>
        <w:t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автономного учреждения и согласованным с руководителем управления 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t xml:space="preserve"> муниципального автономного учреждения.</w:t>
      </w:r>
    </w:p>
    <w:p w:rsidR="00F83A2F" w:rsidRDefault="00F83A2F" w:rsidP="00F83A2F">
      <w:pPr>
        <w:ind w:firstLine="900"/>
        <w:jc w:val="both"/>
      </w:pPr>
      <w:r>
        <w:t>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F83A2F" w:rsidRDefault="00F83A2F" w:rsidP="00F83A2F">
      <w:pPr>
        <w:ind w:firstLine="900"/>
        <w:jc w:val="both"/>
      </w:pPr>
      <w:r>
        <w:t>В проверяемом периоде с 01.01.2013г. по 31.12.2015г. средняя заработная плата педагогического состава МАДОУ  д/сад №</w:t>
      </w:r>
      <w:r w:rsidR="002029CC">
        <w:t>18</w:t>
      </w:r>
      <w:r>
        <w:t xml:space="preserve"> «</w:t>
      </w:r>
      <w:r w:rsidR="002029CC">
        <w:t>Веселые стрижи</w:t>
      </w:r>
      <w:r>
        <w:t>» увеличилась с 3</w:t>
      </w:r>
      <w:r w:rsidR="002029CC">
        <w:t>4 427,93</w:t>
      </w:r>
      <w:r>
        <w:t xml:space="preserve"> руб.  в 2013 году до </w:t>
      </w:r>
      <w:r w:rsidR="002029CC">
        <w:t>45 639,10</w:t>
      </w:r>
      <w:r>
        <w:t xml:space="preserve"> руб. в 2015 году.</w:t>
      </w:r>
    </w:p>
    <w:p w:rsidR="00F83A2F" w:rsidRDefault="00F83A2F" w:rsidP="00F83A2F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МАДОУ д/сад №</w:t>
      </w:r>
      <w:r w:rsidR="002029CC">
        <w:t>18</w:t>
      </w:r>
      <w:r>
        <w:t xml:space="preserve"> «</w:t>
      </w:r>
      <w:r w:rsidR="002029CC">
        <w:t>Веселые стрижи</w:t>
      </w:r>
      <w:r>
        <w:t>» нарушений не установлено.</w:t>
      </w:r>
    </w:p>
    <w:p w:rsidR="000925E8" w:rsidRDefault="000925E8" w:rsidP="00F83A2F">
      <w:pPr>
        <w:ind w:firstLine="900"/>
        <w:jc w:val="both"/>
      </w:pPr>
    </w:p>
    <w:p w:rsidR="00F83A2F" w:rsidRDefault="00F83A2F" w:rsidP="00F83A2F">
      <w:pPr>
        <w:ind w:firstLine="900"/>
        <w:jc w:val="both"/>
      </w:pPr>
      <w:r w:rsidRPr="00820E60">
        <w:lastRenderedPageBreak/>
        <w:t>Приказом №7</w:t>
      </w:r>
      <w:r w:rsidR="00820E60" w:rsidRPr="00820E60">
        <w:t>3</w:t>
      </w:r>
      <w:r w:rsidRPr="00820E60">
        <w:t xml:space="preserve"> от </w:t>
      </w:r>
      <w:r w:rsidR="00820E60" w:rsidRPr="00820E60">
        <w:t>15</w:t>
      </w:r>
      <w:r w:rsidRPr="00820E60">
        <w:t>.0</w:t>
      </w:r>
      <w:r w:rsidR="00820E60" w:rsidRPr="00820E60">
        <w:t>9</w:t>
      </w:r>
      <w:r w:rsidRPr="00820E60">
        <w:t>.2016г</w:t>
      </w:r>
      <w:r>
        <w:t>.  назначена комиссия для проведения инвентаризации нефинансовых активов МАДОУ детский сад №</w:t>
      </w:r>
      <w:r w:rsidR="002029CC">
        <w:t>18</w:t>
      </w:r>
      <w:r>
        <w:t xml:space="preserve"> «</w:t>
      </w:r>
      <w:r w:rsidR="002029CC">
        <w:t>Веселые стрижи</w:t>
      </w:r>
      <w:r>
        <w:t xml:space="preserve">» по состоянию на </w:t>
      </w:r>
      <w:r w:rsidR="00820E60">
        <w:t>15</w:t>
      </w:r>
      <w:r w:rsidRPr="00820E60">
        <w:t>.0</w:t>
      </w:r>
      <w:r w:rsidR="00820E60" w:rsidRPr="00820E60">
        <w:t>9</w:t>
      </w:r>
      <w:r w:rsidRPr="00820E60">
        <w:t>.2016г</w:t>
      </w:r>
      <w:r>
        <w:t>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установлено.</w:t>
      </w:r>
    </w:p>
    <w:p w:rsidR="00F83A2F" w:rsidRDefault="00F83A2F" w:rsidP="00F83A2F">
      <w:pPr>
        <w:ind w:firstLine="900"/>
        <w:jc w:val="both"/>
      </w:pPr>
    </w:p>
    <w:p w:rsidR="00F83A2F" w:rsidRDefault="00F83A2F" w:rsidP="00F83A2F">
      <w:pPr>
        <w:ind w:firstLine="900"/>
        <w:jc w:val="both"/>
      </w:pPr>
    </w:p>
    <w:p w:rsidR="00F83A2F" w:rsidRDefault="00F83A2F" w:rsidP="00F83A2F">
      <w:pPr>
        <w:ind w:firstLine="900"/>
        <w:jc w:val="both"/>
      </w:pPr>
    </w:p>
    <w:p w:rsidR="00F83A2F" w:rsidRDefault="00F83A2F" w:rsidP="00F83A2F">
      <w:pPr>
        <w:ind w:firstLine="900"/>
        <w:jc w:val="both"/>
      </w:pPr>
    </w:p>
    <w:p w:rsidR="00F83A2F" w:rsidRDefault="00F83A2F" w:rsidP="00F83A2F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F83A2F" w:rsidRDefault="00F83A2F" w:rsidP="00F83A2F">
      <w:pPr>
        <w:tabs>
          <w:tab w:val="left" w:pos="3780"/>
        </w:tabs>
        <w:jc w:val="both"/>
      </w:pPr>
      <w:r>
        <w:t xml:space="preserve">Домодедово Московской области                                                                 </w:t>
      </w:r>
      <w:r w:rsidR="002029CC">
        <w:t>И.В. Якушева</w:t>
      </w:r>
    </w:p>
    <w:p w:rsidR="00F83A2F" w:rsidRDefault="00F83A2F" w:rsidP="00F83A2F">
      <w:pPr>
        <w:tabs>
          <w:tab w:val="left" w:pos="3780"/>
        </w:tabs>
        <w:jc w:val="both"/>
      </w:pPr>
    </w:p>
    <w:p w:rsidR="00F83A2F" w:rsidRDefault="00F83A2F" w:rsidP="00F83A2F">
      <w:pPr>
        <w:tabs>
          <w:tab w:val="left" w:pos="3780"/>
        </w:tabs>
        <w:jc w:val="both"/>
      </w:pPr>
    </w:p>
    <w:p w:rsidR="00F83A2F" w:rsidRDefault="00F83A2F" w:rsidP="00F83A2F">
      <w:pPr>
        <w:tabs>
          <w:tab w:val="left" w:pos="3780"/>
        </w:tabs>
        <w:jc w:val="both"/>
      </w:pPr>
    </w:p>
    <w:p w:rsidR="00F83A2F" w:rsidRDefault="00F83A2F" w:rsidP="00F83A2F">
      <w:pPr>
        <w:tabs>
          <w:tab w:val="left" w:pos="3780"/>
        </w:tabs>
        <w:jc w:val="both"/>
      </w:pPr>
      <w:r>
        <w:t xml:space="preserve">Заведующая  </w:t>
      </w:r>
      <w:proofErr w:type="gramStart"/>
      <w:r>
        <w:t>муниципального</w:t>
      </w:r>
      <w:proofErr w:type="gramEnd"/>
      <w:r>
        <w:t xml:space="preserve"> автономного</w:t>
      </w:r>
    </w:p>
    <w:p w:rsidR="00F83A2F" w:rsidRDefault="00F83A2F" w:rsidP="00F83A2F">
      <w:pPr>
        <w:tabs>
          <w:tab w:val="left" w:pos="3780"/>
        </w:tabs>
        <w:jc w:val="both"/>
      </w:pPr>
      <w:r>
        <w:t>дошкольного образовательного учреждения</w:t>
      </w:r>
    </w:p>
    <w:p w:rsidR="00F83A2F" w:rsidRDefault="00F83A2F" w:rsidP="00F83A2F">
      <w:pPr>
        <w:tabs>
          <w:tab w:val="left" w:pos="3780"/>
        </w:tabs>
        <w:jc w:val="both"/>
      </w:pPr>
      <w:r>
        <w:t xml:space="preserve">детский сад </w:t>
      </w:r>
      <w:r w:rsidR="00180627">
        <w:t>комбинированного</w:t>
      </w:r>
      <w:r>
        <w:t xml:space="preserve"> вида</w:t>
      </w:r>
    </w:p>
    <w:p w:rsidR="00F83A2F" w:rsidRDefault="00F83A2F" w:rsidP="00F83A2F">
      <w:pPr>
        <w:tabs>
          <w:tab w:val="left" w:pos="3780"/>
        </w:tabs>
        <w:jc w:val="both"/>
      </w:pPr>
      <w:r>
        <w:t>№</w:t>
      </w:r>
      <w:r w:rsidR="00180627">
        <w:t>18</w:t>
      </w:r>
      <w:r>
        <w:t xml:space="preserve"> «</w:t>
      </w:r>
      <w:r w:rsidR="00180627">
        <w:t>Веселые стрижи</w:t>
      </w:r>
      <w:r>
        <w:t xml:space="preserve">»                                                   </w:t>
      </w:r>
      <w:r w:rsidR="00180627">
        <w:t xml:space="preserve">                              Т.О. Бяхова</w:t>
      </w:r>
      <w:bookmarkStart w:id="0" w:name="_GoBack"/>
      <w:bookmarkEnd w:id="0"/>
    </w:p>
    <w:p w:rsidR="00F83A2F" w:rsidRDefault="00F83A2F" w:rsidP="00F83A2F">
      <w:pPr>
        <w:tabs>
          <w:tab w:val="left" w:pos="3780"/>
        </w:tabs>
        <w:jc w:val="both"/>
      </w:pPr>
    </w:p>
    <w:p w:rsidR="00F83A2F" w:rsidRDefault="00F83A2F" w:rsidP="00F83A2F">
      <w:pPr>
        <w:tabs>
          <w:tab w:val="left" w:pos="3780"/>
        </w:tabs>
        <w:jc w:val="both"/>
      </w:pPr>
      <w:r>
        <w:t xml:space="preserve">                               </w:t>
      </w:r>
    </w:p>
    <w:p w:rsidR="00F83A2F" w:rsidRDefault="00F83A2F" w:rsidP="00F83A2F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F83A2F" w:rsidRDefault="00F83A2F" w:rsidP="00F83A2F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F83A2F" w:rsidRDefault="00F83A2F" w:rsidP="00F83A2F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F83A2F" w:rsidRDefault="00F83A2F" w:rsidP="00F83A2F">
      <w:pPr>
        <w:tabs>
          <w:tab w:val="left" w:pos="3780"/>
        </w:tabs>
        <w:jc w:val="both"/>
      </w:pPr>
      <w:r>
        <w:t>учреждений образования»                                                                             Н.М. Синицына</w:t>
      </w:r>
    </w:p>
    <w:p w:rsidR="00F83A2F" w:rsidRDefault="00F83A2F" w:rsidP="00F83A2F">
      <w:pPr>
        <w:ind w:firstLine="900"/>
        <w:jc w:val="both"/>
      </w:pPr>
    </w:p>
    <w:p w:rsidR="00F83A2F" w:rsidRDefault="00F83A2F" w:rsidP="00952CE0">
      <w:pPr>
        <w:tabs>
          <w:tab w:val="left" w:pos="3780"/>
        </w:tabs>
        <w:jc w:val="both"/>
      </w:pPr>
    </w:p>
    <w:p w:rsidR="00952CE0" w:rsidRDefault="00952CE0" w:rsidP="00581D74">
      <w:pPr>
        <w:tabs>
          <w:tab w:val="left" w:pos="3780"/>
        </w:tabs>
        <w:ind w:firstLine="900"/>
        <w:jc w:val="both"/>
      </w:pPr>
    </w:p>
    <w:p w:rsidR="00581D74" w:rsidRDefault="00581D74" w:rsidP="00F3132C">
      <w:pPr>
        <w:jc w:val="both"/>
      </w:pPr>
    </w:p>
    <w:p w:rsidR="00F3132C" w:rsidRDefault="00F3132C" w:rsidP="00F3132C">
      <w:pPr>
        <w:jc w:val="both"/>
      </w:pPr>
    </w:p>
    <w:p w:rsidR="00F3132C" w:rsidRPr="006735B2" w:rsidRDefault="00F3132C" w:rsidP="006735B2">
      <w:pPr>
        <w:tabs>
          <w:tab w:val="left" w:pos="3780"/>
        </w:tabs>
        <w:ind w:firstLine="851"/>
        <w:jc w:val="both"/>
      </w:pPr>
    </w:p>
    <w:p w:rsidR="00464F97" w:rsidRDefault="00464F97" w:rsidP="007F7DE2">
      <w:pPr>
        <w:tabs>
          <w:tab w:val="left" w:pos="3780"/>
        </w:tabs>
        <w:jc w:val="center"/>
        <w:rPr>
          <w:b/>
        </w:rPr>
      </w:pPr>
    </w:p>
    <w:p w:rsidR="00464F97" w:rsidRDefault="00464F97" w:rsidP="007F7DE2">
      <w:pPr>
        <w:tabs>
          <w:tab w:val="left" w:pos="3780"/>
        </w:tabs>
        <w:jc w:val="center"/>
        <w:rPr>
          <w:b/>
        </w:rPr>
      </w:pPr>
    </w:p>
    <w:p w:rsidR="007F7DE2" w:rsidRDefault="007F7DE2" w:rsidP="007F7DE2">
      <w:pPr>
        <w:tabs>
          <w:tab w:val="left" w:pos="3780"/>
        </w:tabs>
        <w:jc w:val="center"/>
        <w:rPr>
          <w:b/>
        </w:rPr>
      </w:pPr>
    </w:p>
    <w:p w:rsidR="00AE7478" w:rsidRDefault="00AE7478"/>
    <w:sectPr w:rsidR="00AE7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DB" w:rsidRDefault="004E08DB" w:rsidP="00754CC0">
      <w:r>
        <w:separator/>
      </w:r>
    </w:p>
  </w:endnote>
  <w:endnote w:type="continuationSeparator" w:id="0">
    <w:p w:rsidR="004E08DB" w:rsidRDefault="004E08DB" w:rsidP="0075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C0" w:rsidRDefault="00754C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C0" w:rsidRDefault="00754C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C0" w:rsidRDefault="00754C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DB" w:rsidRDefault="004E08DB" w:rsidP="00754CC0">
      <w:r>
        <w:separator/>
      </w:r>
    </w:p>
  </w:footnote>
  <w:footnote w:type="continuationSeparator" w:id="0">
    <w:p w:rsidR="004E08DB" w:rsidRDefault="004E08DB" w:rsidP="00754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C0" w:rsidRDefault="00754C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4341"/>
      <w:docPartObj>
        <w:docPartGallery w:val="Page Numbers (Top of Page)"/>
        <w:docPartUnique/>
      </w:docPartObj>
    </w:sdtPr>
    <w:sdtEndPr/>
    <w:sdtContent>
      <w:p w:rsidR="00754CC0" w:rsidRDefault="00754C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27">
          <w:rPr>
            <w:noProof/>
          </w:rPr>
          <w:t>6</w:t>
        </w:r>
        <w:r>
          <w:fldChar w:fldCharType="end"/>
        </w:r>
      </w:p>
    </w:sdtContent>
  </w:sdt>
  <w:p w:rsidR="00754CC0" w:rsidRDefault="00754C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C0" w:rsidRDefault="00754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E2"/>
    <w:rsid w:val="000757F8"/>
    <w:rsid w:val="000925E8"/>
    <w:rsid w:val="001651A2"/>
    <w:rsid w:val="00180627"/>
    <w:rsid w:val="002029CC"/>
    <w:rsid w:val="00273EF3"/>
    <w:rsid w:val="00464F97"/>
    <w:rsid w:val="00480761"/>
    <w:rsid w:val="00482FC8"/>
    <w:rsid w:val="004C573C"/>
    <w:rsid w:val="004E08DB"/>
    <w:rsid w:val="0056132A"/>
    <w:rsid w:val="00570BD8"/>
    <w:rsid w:val="00581D74"/>
    <w:rsid w:val="0059646E"/>
    <w:rsid w:val="00624F2E"/>
    <w:rsid w:val="006258CD"/>
    <w:rsid w:val="00625A7E"/>
    <w:rsid w:val="006735B2"/>
    <w:rsid w:val="006E100F"/>
    <w:rsid w:val="007009A8"/>
    <w:rsid w:val="00754CC0"/>
    <w:rsid w:val="007B4D3D"/>
    <w:rsid w:val="007F7DE2"/>
    <w:rsid w:val="00820E60"/>
    <w:rsid w:val="008806C4"/>
    <w:rsid w:val="008D75DA"/>
    <w:rsid w:val="00952CE0"/>
    <w:rsid w:val="00AE7478"/>
    <w:rsid w:val="00CF5222"/>
    <w:rsid w:val="00F3132C"/>
    <w:rsid w:val="00F369BB"/>
    <w:rsid w:val="00F8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4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4C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4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4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4C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4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16</cp:revision>
  <dcterms:created xsi:type="dcterms:W3CDTF">2016-09-19T09:04:00Z</dcterms:created>
  <dcterms:modified xsi:type="dcterms:W3CDTF">2016-09-22T10:40:00Z</dcterms:modified>
</cp:coreProperties>
</file>